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A42" w:rsidRPr="00EC7A42" w:rsidRDefault="00EC7A42" w:rsidP="00EC7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50"/>
          <w:sz w:val="32"/>
          <w:szCs w:val="32"/>
          <w:lang w:eastAsia="ru-RU"/>
        </w:rPr>
      </w:pPr>
      <w:r w:rsidRPr="00EC7A42">
        <w:rPr>
          <w:rFonts w:ascii="Times New Roman" w:eastAsia="Times New Roman" w:hAnsi="Times New Roman" w:cs="Times New Roman"/>
          <w:b/>
          <w:spacing w:val="50"/>
          <w:sz w:val="32"/>
          <w:szCs w:val="32"/>
          <w:lang w:eastAsia="ru-RU"/>
        </w:rPr>
        <w:t xml:space="preserve">Администрация городского округа </w:t>
      </w:r>
    </w:p>
    <w:p w:rsidR="00EC7A42" w:rsidRPr="00EC7A42" w:rsidRDefault="00EC7A42" w:rsidP="00EC7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50"/>
          <w:sz w:val="32"/>
          <w:szCs w:val="32"/>
          <w:lang w:eastAsia="ru-RU"/>
        </w:rPr>
      </w:pPr>
      <w:r w:rsidRPr="00EC7A42">
        <w:rPr>
          <w:rFonts w:ascii="Times New Roman" w:eastAsia="Times New Roman" w:hAnsi="Times New Roman" w:cs="Times New Roman"/>
          <w:b/>
          <w:spacing w:val="50"/>
          <w:sz w:val="32"/>
          <w:szCs w:val="32"/>
          <w:lang w:eastAsia="ru-RU"/>
        </w:rPr>
        <w:t xml:space="preserve">муниципального образования </w:t>
      </w:r>
    </w:p>
    <w:p w:rsidR="00EC7A42" w:rsidRPr="00EC7A42" w:rsidRDefault="00EC7A42" w:rsidP="00EC7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50"/>
          <w:sz w:val="32"/>
          <w:szCs w:val="32"/>
          <w:lang w:eastAsia="ru-RU"/>
        </w:rPr>
      </w:pPr>
      <w:r w:rsidRPr="00EC7A42">
        <w:rPr>
          <w:rFonts w:ascii="Times New Roman" w:eastAsia="Times New Roman" w:hAnsi="Times New Roman" w:cs="Times New Roman"/>
          <w:b/>
          <w:spacing w:val="50"/>
          <w:sz w:val="32"/>
          <w:szCs w:val="32"/>
          <w:lang w:eastAsia="ru-RU"/>
        </w:rPr>
        <w:t>«город Саянск»</w:t>
      </w:r>
    </w:p>
    <w:p w:rsidR="00EC7A42" w:rsidRPr="00EC7A42" w:rsidRDefault="00EC7A42" w:rsidP="00EC7A4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7A42" w:rsidRPr="00EC7A42" w:rsidRDefault="00EC7A42" w:rsidP="00EC7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C7A42">
        <w:rPr>
          <w:rFonts w:ascii="Times New Roman" w:eastAsia="Times New Roman" w:hAnsi="Times New Roman" w:cs="Times New Roman"/>
          <w:b/>
          <w:spacing w:val="40"/>
          <w:sz w:val="36"/>
          <w:szCs w:val="20"/>
          <w:lang w:eastAsia="ru-RU"/>
        </w:rPr>
        <w:t>ПОСТАНОВЛЕНИЕ</w:t>
      </w:r>
    </w:p>
    <w:p w:rsidR="00EC7A42" w:rsidRPr="00EC7A42" w:rsidRDefault="00EC7A42" w:rsidP="00EC7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EC7A42" w:rsidRPr="00EC7A42" w:rsidRDefault="00EC7A42" w:rsidP="00EC7A42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4"/>
        <w:gridCol w:w="1535"/>
        <w:gridCol w:w="449"/>
        <w:gridCol w:w="1621"/>
      </w:tblGrid>
      <w:tr w:rsidR="00EC7A42" w:rsidRPr="00EC7A42" w:rsidTr="009179C0">
        <w:trPr>
          <w:cantSplit/>
          <w:trHeight w:val="220"/>
        </w:trPr>
        <w:tc>
          <w:tcPr>
            <w:tcW w:w="534" w:type="dxa"/>
          </w:tcPr>
          <w:p w:rsidR="00EC7A42" w:rsidRPr="00EC7A42" w:rsidRDefault="00EC7A42" w:rsidP="00EC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7A4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7A42" w:rsidRPr="00EC7A42" w:rsidRDefault="005C4618" w:rsidP="00EC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29.07.2026</w:t>
            </w:r>
          </w:p>
        </w:tc>
        <w:tc>
          <w:tcPr>
            <w:tcW w:w="449" w:type="dxa"/>
          </w:tcPr>
          <w:p w:rsidR="00EC7A42" w:rsidRPr="00EC7A42" w:rsidRDefault="00EC7A42" w:rsidP="00EC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7A4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7A42" w:rsidRPr="00EC7A42" w:rsidRDefault="005C4618" w:rsidP="00EC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110-37-811-26</w:t>
            </w:r>
          </w:p>
        </w:tc>
      </w:tr>
      <w:tr w:rsidR="00EC7A42" w:rsidRPr="00EC7A42" w:rsidTr="009179C0">
        <w:trPr>
          <w:cantSplit/>
          <w:trHeight w:val="220"/>
        </w:trPr>
        <w:tc>
          <w:tcPr>
            <w:tcW w:w="4139" w:type="dxa"/>
            <w:gridSpan w:val="4"/>
          </w:tcPr>
          <w:p w:rsidR="00EC7A42" w:rsidRPr="00EC7A42" w:rsidRDefault="00EC7A42" w:rsidP="00EC7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C7A4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г.Саянск</w:t>
            </w:r>
          </w:p>
        </w:tc>
      </w:tr>
    </w:tbl>
    <w:p w:rsidR="00210ECB" w:rsidRDefault="00210ECB" w:rsidP="00EC7A42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E84680" w:rsidRDefault="00E84680" w:rsidP="00EC7A42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tbl>
      <w:tblPr>
        <w:tblW w:w="0" w:type="auto"/>
        <w:tblInd w:w="-181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"/>
        <w:gridCol w:w="1559"/>
        <w:gridCol w:w="144"/>
        <w:gridCol w:w="4391"/>
        <w:gridCol w:w="142"/>
      </w:tblGrid>
      <w:tr w:rsidR="00EC7A42" w:rsidRPr="00EC7A42" w:rsidTr="009179C0">
        <w:trPr>
          <w:cantSplit/>
        </w:trPr>
        <w:tc>
          <w:tcPr>
            <w:tcW w:w="144" w:type="dxa"/>
          </w:tcPr>
          <w:p w:rsidR="00EC7A42" w:rsidRPr="00EC7A42" w:rsidRDefault="00EC7A42" w:rsidP="00EC7A4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EC7A42" w:rsidRPr="00EC7A42" w:rsidRDefault="00EC7A42" w:rsidP="00EC7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  <w:tc>
          <w:tcPr>
            <w:tcW w:w="144" w:type="dxa"/>
          </w:tcPr>
          <w:p w:rsidR="00EC7A42" w:rsidRPr="00EC7A42" w:rsidRDefault="00EC7A42" w:rsidP="00EC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EC7A42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00E9"/>
            </w:r>
          </w:p>
        </w:tc>
        <w:tc>
          <w:tcPr>
            <w:tcW w:w="4391" w:type="dxa"/>
          </w:tcPr>
          <w:p w:rsidR="00EC7A42" w:rsidRPr="00457886" w:rsidRDefault="00EC7A42" w:rsidP="00587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57886">
              <w:rPr>
                <w:rFonts w:ascii="Times New Roman" w:eastAsia="Times New Roman" w:hAnsi="Times New Roman" w:cs="Times New Roman"/>
                <w:lang w:eastAsia="ru-RU"/>
              </w:rPr>
              <w:t xml:space="preserve">Об </w:t>
            </w:r>
            <w:r w:rsidR="00890AC0" w:rsidRPr="00457886">
              <w:rPr>
                <w:rFonts w:ascii="Times New Roman" w:eastAsia="Times New Roman" w:hAnsi="Times New Roman" w:cs="Times New Roman"/>
                <w:lang w:eastAsia="ru-RU"/>
              </w:rPr>
              <w:t>определении времени и границ</w:t>
            </w:r>
            <w:r w:rsidR="00587843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="00890AC0" w:rsidRPr="004578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B25FE" w:rsidRPr="00457886">
              <w:rPr>
                <w:rFonts w:ascii="Times New Roman" w:eastAsia="Times New Roman" w:hAnsi="Times New Roman" w:cs="Times New Roman"/>
                <w:lang w:eastAsia="ru-RU"/>
              </w:rPr>
              <w:t>мест</w:t>
            </w:r>
            <w:r w:rsidR="0058784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4578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B25FE" w:rsidRPr="00457886">
              <w:rPr>
                <w:rFonts w:ascii="Times New Roman" w:eastAsia="Times New Roman" w:hAnsi="Times New Roman" w:cs="Times New Roman"/>
                <w:lang w:eastAsia="ru-RU"/>
              </w:rPr>
              <w:t>проведения мероприяти</w:t>
            </w:r>
            <w:r w:rsidR="00587843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3B25FE" w:rsidRPr="00457886">
              <w:rPr>
                <w:rFonts w:ascii="Times New Roman" w:eastAsia="Times New Roman" w:hAnsi="Times New Roman" w:cs="Times New Roman"/>
                <w:lang w:eastAsia="ru-RU"/>
              </w:rPr>
              <w:t>, посвященн</w:t>
            </w:r>
            <w:r w:rsidR="00587843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  <w:r w:rsidR="003B25FE" w:rsidRPr="004578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F4B2C" w:rsidRPr="00457886">
              <w:rPr>
                <w:rFonts w:ascii="Times New Roman" w:eastAsia="Times New Roman" w:hAnsi="Times New Roman" w:cs="Times New Roman"/>
                <w:lang w:eastAsia="ru-RU"/>
              </w:rPr>
              <w:t>Дн</w:t>
            </w:r>
            <w:r w:rsidR="00587843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="000F4B2C" w:rsidRPr="00457886">
              <w:rPr>
                <w:rFonts w:ascii="Times New Roman" w:eastAsia="Times New Roman" w:hAnsi="Times New Roman" w:cs="Times New Roman"/>
                <w:lang w:eastAsia="ru-RU"/>
              </w:rPr>
              <w:t xml:space="preserve"> города</w:t>
            </w:r>
            <w:r w:rsidR="00890AC0" w:rsidRPr="00457886">
              <w:rPr>
                <w:rFonts w:ascii="Times New Roman" w:eastAsia="Times New Roman" w:hAnsi="Times New Roman" w:cs="Times New Roman"/>
                <w:lang w:eastAsia="ru-RU"/>
              </w:rPr>
              <w:t xml:space="preserve"> Саянска </w:t>
            </w:r>
            <w:r w:rsidR="000F3C7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457886" w:rsidRPr="00457886">
              <w:rPr>
                <w:rFonts w:ascii="Times New Roman" w:eastAsia="Times New Roman" w:hAnsi="Times New Roman" w:cs="Times New Roman"/>
                <w:lang w:eastAsia="ru-RU"/>
              </w:rPr>
              <w:t xml:space="preserve"> августа </w:t>
            </w:r>
            <w:r w:rsidR="000F3C7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2026</w:t>
            </w:r>
            <w:r w:rsidR="00CA4C38" w:rsidRPr="0045788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года</w:t>
            </w:r>
          </w:p>
        </w:tc>
        <w:tc>
          <w:tcPr>
            <w:tcW w:w="142" w:type="dxa"/>
          </w:tcPr>
          <w:p w:rsidR="00EC7A42" w:rsidRPr="00EC7A42" w:rsidRDefault="00EC7A42" w:rsidP="00EC7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C7A42"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sym w:font="Symbol" w:char="00F9"/>
            </w:r>
          </w:p>
        </w:tc>
      </w:tr>
    </w:tbl>
    <w:p w:rsidR="00E76B56" w:rsidRPr="00001CF9" w:rsidRDefault="00E76B56" w:rsidP="00EC7A4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10ECB" w:rsidRDefault="00210ECB" w:rsidP="00EC7A4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3C79" w:rsidRPr="000F3C79" w:rsidRDefault="000F3C79" w:rsidP="000F3C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40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E4401" w:rsidRPr="008E4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проведением </w:t>
      </w:r>
      <w:r w:rsidR="008E4401" w:rsidRPr="008E4401">
        <w:rPr>
          <w:rFonts w:ascii="Times New Roman" w:hAnsi="Times New Roman" w:cs="Times New Roman"/>
          <w:sz w:val="28"/>
        </w:rPr>
        <w:t>праздничного мероприятия, посвящённого Дню города «Саянск родной, всем сердцем с тобой!», в</w:t>
      </w:r>
      <w:r w:rsidR="008E4401">
        <w:rPr>
          <w:sz w:val="28"/>
        </w:rPr>
        <w:t xml:space="preserve"> </w:t>
      </w:r>
      <w:r w:rsidRPr="000F3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</w:t>
      </w:r>
      <w:proofErr w:type="gramStart"/>
      <w:r w:rsidRPr="000F3C7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F3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подпунктом «д» пункта 2 постановления Правительства Иркутской области от 14 октября 2011 года № 313-пп «Об установлении требований и ограничений в сфере розничной продажи алкогольной продукции на территории Иркутской области», руководствуясь статьями 7, 32, 38 Устава муниципального образования «город Саянск», администрация городского округа муниципального образования «город Саянск»,</w:t>
      </w:r>
    </w:p>
    <w:p w:rsidR="00EC7A42" w:rsidRPr="000F3C79" w:rsidRDefault="00EC7A42" w:rsidP="00EC7A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C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EC7A42" w:rsidRPr="00F94817" w:rsidRDefault="00797D02" w:rsidP="00890A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81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90AC0" w:rsidRPr="00F948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F3C79" w:rsidRPr="00F948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90AC0" w:rsidRPr="00F9481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время и границы мест</w:t>
      </w:r>
      <w:r w:rsidR="008E4401" w:rsidRPr="00F9481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90AC0" w:rsidRPr="00F9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</w:t>
      </w:r>
      <w:r w:rsidR="00CA4C38" w:rsidRPr="00F9481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</w:t>
      </w:r>
      <w:r w:rsidR="00890AC0" w:rsidRPr="00F9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посвященных празднованию Дня города </w:t>
      </w:r>
      <w:r w:rsidR="000F3C79" w:rsidRPr="00F9481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A4C38" w:rsidRPr="00F9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202</w:t>
      </w:r>
      <w:r w:rsidR="000F3C79" w:rsidRPr="00F9481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A4C38" w:rsidRPr="00F9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890AC0" w:rsidRPr="00F9481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A4C38" w:rsidRPr="00F94817" w:rsidRDefault="000F3C79" w:rsidP="00CA4C38">
      <w:pPr>
        <w:pStyle w:val="Default"/>
        <w:ind w:firstLine="709"/>
        <w:jc w:val="both"/>
        <w:rPr>
          <w:sz w:val="28"/>
          <w:szCs w:val="28"/>
        </w:rPr>
      </w:pPr>
      <w:r w:rsidRPr="00F94817">
        <w:rPr>
          <w:sz w:val="28"/>
          <w:szCs w:val="28"/>
        </w:rPr>
        <w:t xml:space="preserve">- </w:t>
      </w:r>
      <w:r w:rsidR="00CA4C38" w:rsidRPr="00F94817">
        <w:rPr>
          <w:sz w:val="28"/>
          <w:szCs w:val="28"/>
        </w:rPr>
        <w:t>время: с 1</w:t>
      </w:r>
      <w:r w:rsidR="008E4401" w:rsidRPr="00F94817">
        <w:rPr>
          <w:sz w:val="28"/>
          <w:szCs w:val="28"/>
        </w:rPr>
        <w:t>3</w:t>
      </w:r>
      <w:r w:rsidR="00CA4C38" w:rsidRPr="00F94817">
        <w:rPr>
          <w:sz w:val="28"/>
          <w:szCs w:val="28"/>
        </w:rPr>
        <w:t>:00 до 2</w:t>
      </w:r>
      <w:r w:rsidRPr="00F94817">
        <w:rPr>
          <w:sz w:val="28"/>
          <w:szCs w:val="28"/>
        </w:rPr>
        <w:t>2</w:t>
      </w:r>
      <w:r w:rsidR="00CA4C38" w:rsidRPr="00F94817">
        <w:rPr>
          <w:sz w:val="28"/>
          <w:szCs w:val="28"/>
        </w:rPr>
        <w:t>:00 часов,</w:t>
      </w:r>
    </w:p>
    <w:p w:rsidR="000F3C79" w:rsidRPr="00F94817" w:rsidRDefault="000F3C79" w:rsidP="007B118C">
      <w:pPr>
        <w:pStyle w:val="Default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F94817">
        <w:rPr>
          <w:rFonts w:eastAsia="Times New Roman"/>
          <w:sz w:val="28"/>
          <w:szCs w:val="28"/>
          <w:lang w:eastAsia="ru-RU"/>
        </w:rPr>
        <w:t>- </w:t>
      </w:r>
      <w:r w:rsidR="00CA4C38" w:rsidRPr="00F94817">
        <w:rPr>
          <w:rFonts w:eastAsia="Times New Roman"/>
          <w:sz w:val="28"/>
          <w:szCs w:val="28"/>
          <w:lang w:eastAsia="ru-RU"/>
        </w:rPr>
        <w:t>границы места проведения</w:t>
      </w:r>
      <w:r w:rsidR="00CC417A" w:rsidRPr="00F94817">
        <w:rPr>
          <w:rFonts w:eastAsia="Times New Roman"/>
          <w:sz w:val="28"/>
          <w:szCs w:val="28"/>
          <w:lang w:eastAsia="ru-RU"/>
        </w:rPr>
        <w:t>:</w:t>
      </w:r>
    </w:p>
    <w:p w:rsidR="000F3C79" w:rsidRPr="00F94817" w:rsidRDefault="000F3C79" w:rsidP="000F3C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94817">
        <w:rPr>
          <w:rFonts w:ascii="Times New Roman" w:eastAsia="Times New Roman" w:hAnsi="Times New Roman" w:cs="Times New Roman"/>
          <w:sz w:val="28"/>
          <w:szCs w:val="28"/>
        </w:rPr>
        <w:t>мкр</w:t>
      </w:r>
      <w:proofErr w:type="spellEnd"/>
      <w:r w:rsidRPr="00F9481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F94817">
        <w:rPr>
          <w:rFonts w:ascii="Times New Roman" w:eastAsia="Times New Roman" w:hAnsi="Times New Roman" w:cs="Times New Roman"/>
          <w:sz w:val="28"/>
          <w:szCs w:val="28"/>
        </w:rPr>
        <w:t>Юбилейный</w:t>
      </w:r>
      <w:proofErr w:type="gramEnd"/>
      <w:r w:rsidRPr="00F94817">
        <w:rPr>
          <w:rFonts w:ascii="Times New Roman" w:eastAsia="Times New Roman" w:hAnsi="Times New Roman" w:cs="Times New Roman"/>
          <w:sz w:val="28"/>
          <w:szCs w:val="28"/>
        </w:rPr>
        <w:t xml:space="preserve">, торговая площадь, от фасадов многоквартирных домов №№ 12, 23 до пр. </w:t>
      </w:r>
      <w:proofErr w:type="gramStart"/>
      <w:r w:rsidRPr="00F94817">
        <w:rPr>
          <w:rFonts w:ascii="Times New Roman" w:eastAsia="Times New Roman" w:hAnsi="Times New Roman" w:cs="Times New Roman"/>
          <w:sz w:val="28"/>
          <w:szCs w:val="28"/>
        </w:rPr>
        <w:t>Ленинградский</w:t>
      </w:r>
      <w:proofErr w:type="gramEnd"/>
      <w:r w:rsidRPr="00F94817">
        <w:rPr>
          <w:rFonts w:ascii="Times New Roman" w:eastAsia="Times New Roman" w:hAnsi="Times New Roman" w:cs="Times New Roman"/>
          <w:sz w:val="28"/>
          <w:szCs w:val="28"/>
        </w:rPr>
        <w:t xml:space="preserve"> и от ул. В.Г. Распутина до фасадов многоквартирного дома № 20, дома быта Саяны» № 38,</w:t>
      </w:r>
    </w:p>
    <w:p w:rsidR="000F3C79" w:rsidRPr="00F94817" w:rsidRDefault="000F3C79" w:rsidP="000F3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817">
        <w:rPr>
          <w:rFonts w:ascii="Times New Roman" w:hAnsi="Times New Roman" w:cs="Times New Roman"/>
          <w:sz w:val="28"/>
          <w:szCs w:val="28"/>
          <w:lang w:eastAsia="ru-RU"/>
        </w:rPr>
        <w:t>2. </w:t>
      </w:r>
      <w:proofErr w:type="gramStart"/>
      <w:r w:rsidRPr="00F94817">
        <w:rPr>
          <w:rFonts w:ascii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F94817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администрации городского округа муниципального образования «город Саянск» в информационно-телекоммуникационной сети «Интернет».</w:t>
      </w:r>
    </w:p>
    <w:p w:rsidR="000F3C79" w:rsidRPr="00F94817" w:rsidRDefault="000F3C79" w:rsidP="000F3C79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948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Настоящее постановление вступает в силу </w:t>
      </w:r>
      <w:r w:rsidR="00F94817" w:rsidRPr="00F94817">
        <w:rPr>
          <w:rFonts w:ascii="Times New Roman" w:eastAsia="Calibri" w:hAnsi="Times New Roman" w:cs="Times New Roman"/>
          <w:sz w:val="28"/>
          <w:szCs w:val="28"/>
          <w:lang w:eastAsia="ru-RU"/>
        </w:rPr>
        <w:t>со</w:t>
      </w:r>
      <w:r w:rsidRPr="00F948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дня его подписания.</w:t>
      </w:r>
    </w:p>
    <w:p w:rsidR="000F3C79" w:rsidRPr="00F94817" w:rsidRDefault="000F3C79" w:rsidP="007B118C">
      <w:pPr>
        <w:pStyle w:val="Default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0F3C79" w:rsidRDefault="000F3C79" w:rsidP="007B118C">
      <w:pPr>
        <w:pStyle w:val="Default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587843" w:rsidRDefault="00587843" w:rsidP="007B118C">
      <w:pPr>
        <w:pStyle w:val="Default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8E4401" w:rsidRDefault="0099488B" w:rsidP="000F3C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C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75B144B" wp14:editId="1C264210">
            <wp:simplePos x="0" y="0"/>
            <wp:positionH relativeFrom="column">
              <wp:posOffset>4305300</wp:posOffset>
            </wp:positionH>
            <wp:positionV relativeFrom="paragraph">
              <wp:posOffset>3185160</wp:posOffset>
            </wp:positionV>
            <wp:extent cx="857250" cy="533400"/>
            <wp:effectExtent l="0" t="0" r="0" b="0"/>
            <wp:wrapNone/>
            <wp:docPr id="2" name="Рисунок 2" descr="Описание: C:\Users\SHOROH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SHOROH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8E440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="008E4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D770F2" w:rsidRPr="000F3C79" w:rsidRDefault="008E4401" w:rsidP="000F3C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C7A42" w:rsidRPr="000F3C79">
        <w:rPr>
          <w:rFonts w:ascii="Times New Roman" w:eastAsia="Times New Roman" w:hAnsi="Times New Roman" w:cs="Times New Roman"/>
          <w:sz w:val="28"/>
          <w:szCs w:val="28"/>
          <w:lang w:eastAsia="ru-RU"/>
        </w:rPr>
        <w:t>эр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770F2" w:rsidRPr="000F3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7A42" w:rsidRPr="000F3C7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</w:p>
    <w:p w:rsidR="00D770F2" w:rsidRPr="000F3C79" w:rsidRDefault="00D770F2" w:rsidP="00EC7A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C7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C7A42" w:rsidRPr="000F3C7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униципального</w:t>
      </w:r>
      <w:r w:rsidRPr="000F3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7A42" w:rsidRPr="000F3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</w:p>
    <w:p w:rsidR="00EC7A42" w:rsidRPr="00D770F2" w:rsidRDefault="00EC7A42" w:rsidP="00EC7A4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3C79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«город Саянск»</w:t>
      </w:r>
      <w:r w:rsidRPr="000F3C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F3C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F3C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F3C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F3C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770F2" w:rsidRPr="000F3C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D5573" w:rsidRPr="000F3C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B118C" w:rsidRPr="000F3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proofErr w:type="spellStart"/>
      <w:r w:rsidR="008E4401">
        <w:rPr>
          <w:rFonts w:ascii="Times New Roman" w:eastAsia="Times New Roman" w:hAnsi="Times New Roman" w:cs="Times New Roman"/>
          <w:sz w:val="28"/>
          <w:szCs w:val="28"/>
          <w:lang w:eastAsia="ru-RU"/>
        </w:rPr>
        <w:t>М.Ф.Данилова</w:t>
      </w:r>
      <w:proofErr w:type="spellEnd"/>
    </w:p>
    <w:p w:rsidR="00D77DBE" w:rsidRDefault="00D77DBE" w:rsidP="00EC7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1CF9" w:rsidRDefault="00001CF9" w:rsidP="00EC7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C79" w:rsidRDefault="000F3C79" w:rsidP="00EC7A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770F2" w:rsidRDefault="00D770F2" w:rsidP="00EC7A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Исп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инеева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Т.Ю.</w:t>
      </w:r>
    </w:p>
    <w:p w:rsidR="00BD5573" w:rsidRDefault="00D770F2" w:rsidP="00EC7A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Тел.</w:t>
      </w:r>
      <w:r w:rsidR="00EC7A42" w:rsidRPr="007B118C">
        <w:rPr>
          <w:rFonts w:ascii="Times New Roman" w:eastAsia="Times New Roman" w:hAnsi="Times New Roman" w:cs="Times New Roman"/>
          <w:lang w:eastAsia="ru-RU"/>
        </w:rPr>
        <w:t>5</w:t>
      </w:r>
      <w:r>
        <w:rPr>
          <w:rFonts w:ascii="Times New Roman" w:eastAsia="Times New Roman" w:hAnsi="Times New Roman" w:cs="Times New Roman"/>
          <w:lang w:eastAsia="ru-RU"/>
        </w:rPr>
        <w:t>-</w:t>
      </w:r>
      <w:r w:rsidR="00EC7A42" w:rsidRPr="007B118C">
        <w:rPr>
          <w:rFonts w:ascii="Times New Roman" w:eastAsia="Times New Roman" w:hAnsi="Times New Roman" w:cs="Times New Roman"/>
          <w:lang w:eastAsia="ru-RU"/>
        </w:rPr>
        <w:t>72</w:t>
      </w:r>
      <w:r>
        <w:rPr>
          <w:rFonts w:ascii="Times New Roman" w:eastAsia="Times New Roman" w:hAnsi="Times New Roman" w:cs="Times New Roman"/>
          <w:lang w:eastAsia="ru-RU"/>
        </w:rPr>
        <w:t>-</w:t>
      </w:r>
      <w:r w:rsidR="00EC7A42" w:rsidRPr="007B118C">
        <w:rPr>
          <w:rFonts w:ascii="Times New Roman" w:eastAsia="Times New Roman" w:hAnsi="Times New Roman" w:cs="Times New Roman"/>
          <w:lang w:eastAsia="ru-RU"/>
        </w:rPr>
        <w:t>42</w:t>
      </w:r>
      <w:bookmarkStart w:id="0" w:name="_GoBack"/>
      <w:bookmarkEnd w:id="0"/>
    </w:p>
    <w:sectPr w:rsidR="00BD5573" w:rsidSect="00D770F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F2650"/>
    <w:multiLevelType w:val="hybridMultilevel"/>
    <w:tmpl w:val="223E2A66"/>
    <w:lvl w:ilvl="0" w:tplc="A782D83C">
      <w:start w:val="1"/>
      <w:numFmt w:val="decimal"/>
      <w:lvlText w:val="%1."/>
      <w:lvlJc w:val="left"/>
      <w:pPr>
        <w:tabs>
          <w:tab w:val="num" w:pos="1716"/>
        </w:tabs>
        <w:ind w:left="1716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5581488"/>
    <w:multiLevelType w:val="hybridMultilevel"/>
    <w:tmpl w:val="D0E8EB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01A3AD4"/>
    <w:multiLevelType w:val="hybridMultilevel"/>
    <w:tmpl w:val="05FAB2BC"/>
    <w:lvl w:ilvl="0" w:tplc="A782D83C">
      <w:start w:val="1"/>
      <w:numFmt w:val="decimal"/>
      <w:lvlText w:val="%1."/>
      <w:lvlJc w:val="left"/>
      <w:pPr>
        <w:tabs>
          <w:tab w:val="num" w:pos="1716"/>
        </w:tabs>
        <w:ind w:left="1716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32C0FD1"/>
    <w:multiLevelType w:val="hybridMultilevel"/>
    <w:tmpl w:val="2C5E6464"/>
    <w:lvl w:ilvl="0" w:tplc="4FB0A0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31B65358"/>
    <w:multiLevelType w:val="hybridMultilevel"/>
    <w:tmpl w:val="00365252"/>
    <w:lvl w:ilvl="0" w:tplc="5EA0BBD6">
      <w:start w:val="1"/>
      <w:numFmt w:val="decimal"/>
      <w:lvlText w:val="%1."/>
      <w:lvlJc w:val="left"/>
      <w:pPr>
        <w:ind w:left="2220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31E31494"/>
    <w:multiLevelType w:val="hybridMultilevel"/>
    <w:tmpl w:val="0016B334"/>
    <w:lvl w:ilvl="0" w:tplc="B36E0714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2AA6310"/>
    <w:multiLevelType w:val="hybridMultilevel"/>
    <w:tmpl w:val="3F1A40E2"/>
    <w:lvl w:ilvl="0" w:tplc="A782D83C">
      <w:start w:val="1"/>
      <w:numFmt w:val="decimal"/>
      <w:lvlText w:val="%1."/>
      <w:lvlJc w:val="left"/>
      <w:pPr>
        <w:tabs>
          <w:tab w:val="num" w:pos="2436"/>
        </w:tabs>
        <w:ind w:left="2436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4560596"/>
    <w:multiLevelType w:val="hybridMultilevel"/>
    <w:tmpl w:val="E996B3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7EB4E10"/>
    <w:multiLevelType w:val="hybridMultilevel"/>
    <w:tmpl w:val="04966CB8"/>
    <w:lvl w:ilvl="0" w:tplc="A782D83C">
      <w:start w:val="1"/>
      <w:numFmt w:val="decimal"/>
      <w:lvlText w:val="%1."/>
      <w:lvlJc w:val="left"/>
      <w:pPr>
        <w:tabs>
          <w:tab w:val="num" w:pos="2436"/>
        </w:tabs>
        <w:ind w:left="2436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E373E64"/>
    <w:multiLevelType w:val="hybridMultilevel"/>
    <w:tmpl w:val="781A10A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606D7DCA"/>
    <w:multiLevelType w:val="hybridMultilevel"/>
    <w:tmpl w:val="C2C6DED4"/>
    <w:lvl w:ilvl="0" w:tplc="82E898A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61C644E0"/>
    <w:multiLevelType w:val="hybridMultilevel"/>
    <w:tmpl w:val="5388EAB6"/>
    <w:lvl w:ilvl="0" w:tplc="CED426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6927484F"/>
    <w:multiLevelType w:val="hybridMultilevel"/>
    <w:tmpl w:val="9CF85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9926A1"/>
    <w:multiLevelType w:val="hybridMultilevel"/>
    <w:tmpl w:val="223E2A66"/>
    <w:lvl w:ilvl="0" w:tplc="A782D83C">
      <w:start w:val="1"/>
      <w:numFmt w:val="decimal"/>
      <w:lvlText w:val="%1."/>
      <w:lvlJc w:val="left"/>
      <w:pPr>
        <w:tabs>
          <w:tab w:val="num" w:pos="1716"/>
        </w:tabs>
        <w:ind w:left="1716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F2C0FA2"/>
    <w:multiLevelType w:val="hybridMultilevel"/>
    <w:tmpl w:val="090C60B0"/>
    <w:lvl w:ilvl="0" w:tplc="A782D83C">
      <w:start w:val="1"/>
      <w:numFmt w:val="decimal"/>
      <w:lvlText w:val="%1."/>
      <w:lvlJc w:val="left"/>
      <w:pPr>
        <w:tabs>
          <w:tab w:val="num" w:pos="1716"/>
        </w:tabs>
        <w:ind w:left="1716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1"/>
  </w:num>
  <w:num w:numId="2">
    <w:abstractNumId w:val="14"/>
  </w:num>
  <w:num w:numId="3">
    <w:abstractNumId w:val="12"/>
  </w:num>
  <w:num w:numId="4">
    <w:abstractNumId w:val="0"/>
  </w:num>
  <w:num w:numId="5">
    <w:abstractNumId w:val="13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8"/>
  </w:num>
  <w:num w:numId="9">
    <w:abstractNumId w:val="6"/>
  </w:num>
  <w:num w:numId="10">
    <w:abstractNumId w:val="4"/>
  </w:num>
  <w:num w:numId="11">
    <w:abstractNumId w:val="7"/>
  </w:num>
  <w:num w:numId="12">
    <w:abstractNumId w:val="9"/>
  </w:num>
  <w:num w:numId="13">
    <w:abstractNumId w:val="1"/>
  </w:num>
  <w:num w:numId="14">
    <w:abstractNumId w:val="5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A42"/>
    <w:rsid w:val="00001CF9"/>
    <w:rsid w:val="000236EC"/>
    <w:rsid w:val="000251E6"/>
    <w:rsid w:val="00031934"/>
    <w:rsid w:val="00033909"/>
    <w:rsid w:val="00040EB8"/>
    <w:rsid w:val="000426C2"/>
    <w:rsid w:val="00047DA8"/>
    <w:rsid w:val="00054E32"/>
    <w:rsid w:val="00090680"/>
    <w:rsid w:val="000A1A88"/>
    <w:rsid w:val="000A429A"/>
    <w:rsid w:val="000B5DC6"/>
    <w:rsid w:val="000B66CD"/>
    <w:rsid w:val="000E4D27"/>
    <w:rsid w:val="000E7171"/>
    <w:rsid w:val="000F3C79"/>
    <w:rsid w:val="000F4B2C"/>
    <w:rsid w:val="00121EF6"/>
    <w:rsid w:val="00122492"/>
    <w:rsid w:val="00125EA2"/>
    <w:rsid w:val="00153DD9"/>
    <w:rsid w:val="0015459F"/>
    <w:rsid w:val="00154711"/>
    <w:rsid w:val="001770EF"/>
    <w:rsid w:val="00194636"/>
    <w:rsid w:val="001A3B20"/>
    <w:rsid w:val="001A625D"/>
    <w:rsid w:val="001C69B6"/>
    <w:rsid w:val="001D012B"/>
    <w:rsid w:val="001D731D"/>
    <w:rsid w:val="001E02C8"/>
    <w:rsid w:val="001F18AE"/>
    <w:rsid w:val="00203C4E"/>
    <w:rsid w:val="00210ECB"/>
    <w:rsid w:val="00234EEE"/>
    <w:rsid w:val="002353FD"/>
    <w:rsid w:val="002464DA"/>
    <w:rsid w:val="002475D2"/>
    <w:rsid w:val="00260ADC"/>
    <w:rsid w:val="00261979"/>
    <w:rsid w:val="0026570F"/>
    <w:rsid w:val="00280E69"/>
    <w:rsid w:val="00287BA6"/>
    <w:rsid w:val="002954EA"/>
    <w:rsid w:val="002A22F3"/>
    <w:rsid w:val="002C227C"/>
    <w:rsid w:val="002E208C"/>
    <w:rsid w:val="002F11E2"/>
    <w:rsid w:val="00300607"/>
    <w:rsid w:val="0034496D"/>
    <w:rsid w:val="0036404B"/>
    <w:rsid w:val="00383CFB"/>
    <w:rsid w:val="003946A8"/>
    <w:rsid w:val="003B246A"/>
    <w:rsid w:val="003B25FE"/>
    <w:rsid w:val="003B6376"/>
    <w:rsid w:val="003C14C8"/>
    <w:rsid w:val="003D34B4"/>
    <w:rsid w:val="003E1689"/>
    <w:rsid w:val="0040795A"/>
    <w:rsid w:val="00407CC3"/>
    <w:rsid w:val="0042534A"/>
    <w:rsid w:val="00431BF4"/>
    <w:rsid w:val="00443028"/>
    <w:rsid w:val="0044560F"/>
    <w:rsid w:val="00447164"/>
    <w:rsid w:val="00455566"/>
    <w:rsid w:val="00456E3B"/>
    <w:rsid w:val="00457886"/>
    <w:rsid w:val="004647C4"/>
    <w:rsid w:val="00467727"/>
    <w:rsid w:val="0047143A"/>
    <w:rsid w:val="00482E55"/>
    <w:rsid w:val="004903E6"/>
    <w:rsid w:val="004A714B"/>
    <w:rsid w:val="004A7CBA"/>
    <w:rsid w:val="004C6B03"/>
    <w:rsid w:val="004D26BC"/>
    <w:rsid w:val="004D53E2"/>
    <w:rsid w:val="004E1DBA"/>
    <w:rsid w:val="004F46F5"/>
    <w:rsid w:val="005031E2"/>
    <w:rsid w:val="00513C8F"/>
    <w:rsid w:val="00513CE9"/>
    <w:rsid w:val="005341C3"/>
    <w:rsid w:val="005656DE"/>
    <w:rsid w:val="005750F1"/>
    <w:rsid w:val="00587843"/>
    <w:rsid w:val="005918BB"/>
    <w:rsid w:val="00591D9A"/>
    <w:rsid w:val="00592E4B"/>
    <w:rsid w:val="005A1593"/>
    <w:rsid w:val="005C1D15"/>
    <w:rsid w:val="005C20BE"/>
    <w:rsid w:val="005C4618"/>
    <w:rsid w:val="005C681A"/>
    <w:rsid w:val="005E4B45"/>
    <w:rsid w:val="00603003"/>
    <w:rsid w:val="00603C03"/>
    <w:rsid w:val="00615B20"/>
    <w:rsid w:val="00627D61"/>
    <w:rsid w:val="00641632"/>
    <w:rsid w:val="00677E3B"/>
    <w:rsid w:val="00687712"/>
    <w:rsid w:val="00694442"/>
    <w:rsid w:val="006A0FEE"/>
    <w:rsid w:val="006A32BA"/>
    <w:rsid w:val="006B2C18"/>
    <w:rsid w:val="006E14D1"/>
    <w:rsid w:val="006F7A66"/>
    <w:rsid w:val="00715EDA"/>
    <w:rsid w:val="00724878"/>
    <w:rsid w:val="00733ED1"/>
    <w:rsid w:val="007505DE"/>
    <w:rsid w:val="00751784"/>
    <w:rsid w:val="0076348B"/>
    <w:rsid w:val="00765350"/>
    <w:rsid w:val="0076751D"/>
    <w:rsid w:val="00775496"/>
    <w:rsid w:val="00780F3C"/>
    <w:rsid w:val="007832E6"/>
    <w:rsid w:val="0079056C"/>
    <w:rsid w:val="007915CD"/>
    <w:rsid w:val="00797D02"/>
    <w:rsid w:val="007B118C"/>
    <w:rsid w:val="007C0860"/>
    <w:rsid w:val="007D1436"/>
    <w:rsid w:val="007D4025"/>
    <w:rsid w:val="007E0BFD"/>
    <w:rsid w:val="007F6AD3"/>
    <w:rsid w:val="0080784E"/>
    <w:rsid w:val="00814CD6"/>
    <w:rsid w:val="00824C77"/>
    <w:rsid w:val="008262EE"/>
    <w:rsid w:val="0083441B"/>
    <w:rsid w:val="008729BB"/>
    <w:rsid w:val="00876BF7"/>
    <w:rsid w:val="00881E2A"/>
    <w:rsid w:val="008879E4"/>
    <w:rsid w:val="00890AC0"/>
    <w:rsid w:val="008A0EC7"/>
    <w:rsid w:val="008C7EC5"/>
    <w:rsid w:val="008D2408"/>
    <w:rsid w:val="008E4401"/>
    <w:rsid w:val="008F0975"/>
    <w:rsid w:val="009010BB"/>
    <w:rsid w:val="009179C0"/>
    <w:rsid w:val="00933BB9"/>
    <w:rsid w:val="00940214"/>
    <w:rsid w:val="00940978"/>
    <w:rsid w:val="00941BC2"/>
    <w:rsid w:val="009479A1"/>
    <w:rsid w:val="00980D2D"/>
    <w:rsid w:val="0098184F"/>
    <w:rsid w:val="0099488B"/>
    <w:rsid w:val="009A49EE"/>
    <w:rsid w:val="009A7199"/>
    <w:rsid w:val="009B3579"/>
    <w:rsid w:val="009B7463"/>
    <w:rsid w:val="009D1181"/>
    <w:rsid w:val="009E613C"/>
    <w:rsid w:val="009F0EE7"/>
    <w:rsid w:val="00A0489A"/>
    <w:rsid w:val="00A37482"/>
    <w:rsid w:val="00A4511D"/>
    <w:rsid w:val="00A66E73"/>
    <w:rsid w:val="00A76230"/>
    <w:rsid w:val="00A833B1"/>
    <w:rsid w:val="00A90234"/>
    <w:rsid w:val="00AA0C34"/>
    <w:rsid w:val="00AB2696"/>
    <w:rsid w:val="00AF604D"/>
    <w:rsid w:val="00AF7EF5"/>
    <w:rsid w:val="00B03C6A"/>
    <w:rsid w:val="00B16FD0"/>
    <w:rsid w:val="00B43963"/>
    <w:rsid w:val="00B61ADF"/>
    <w:rsid w:val="00B65889"/>
    <w:rsid w:val="00B679CF"/>
    <w:rsid w:val="00B71986"/>
    <w:rsid w:val="00B73D30"/>
    <w:rsid w:val="00B76228"/>
    <w:rsid w:val="00B87ED0"/>
    <w:rsid w:val="00BD5573"/>
    <w:rsid w:val="00BE1A08"/>
    <w:rsid w:val="00BE25FF"/>
    <w:rsid w:val="00C10BCD"/>
    <w:rsid w:val="00C20FDD"/>
    <w:rsid w:val="00C2658F"/>
    <w:rsid w:val="00C30AE7"/>
    <w:rsid w:val="00C42400"/>
    <w:rsid w:val="00C517DC"/>
    <w:rsid w:val="00C53E0B"/>
    <w:rsid w:val="00CA17F9"/>
    <w:rsid w:val="00CA3788"/>
    <w:rsid w:val="00CA4C38"/>
    <w:rsid w:val="00CB04B8"/>
    <w:rsid w:val="00CB2F4C"/>
    <w:rsid w:val="00CB405D"/>
    <w:rsid w:val="00CB5CB9"/>
    <w:rsid w:val="00CB72DB"/>
    <w:rsid w:val="00CC269B"/>
    <w:rsid w:val="00CC417A"/>
    <w:rsid w:val="00CC4196"/>
    <w:rsid w:val="00CF0A9B"/>
    <w:rsid w:val="00D00BAB"/>
    <w:rsid w:val="00D14948"/>
    <w:rsid w:val="00D17D9E"/>
    <w:rsid w:val="00D21182"/>
    <w:rsid w:val="00D236AB"/>
    <w:rsid w:val="00D35EBE"/>
    <w:rsid w:val="00D36FFC"/>
    <w:rsid w:val="00D42427"/>
    <w:rsid w:val="00D507F8"/>
    <w:rsid w:val="00D556B1"/>
    <w:rsid w:val="00D63248"/>
    <w:rsid w:val="00D73690"/>
    <w:rsid w:val="00D770F2"/>
    <w:rsid w:val="00D77DBE"/>
    <w:rsid w:val="00D8608C"/>
    <w:rsid w:val="00DB240C"/>
    <w:rsid w:val="00DB6947"/>
    <w:rsid w:val="00DD7E15"/>
    <w:rsid w:val="00E04ED6"/>
    <w:rsid w:val="00E05B7C"/>
    <w:rsid w:val="00E21DDF"/>
    <w:rsid w:val="00E2379C"/>
    <w:rsid w:val="00E27EED"/>
    <w:rsid w:val="00E5108A"/>
    <w:rsid w:val="00E67BA9"/>
    <w:rsid w:val="00E76B56"/>
    <w:rsid w:val="00E84680"/>
    <w:rsid w:val="00E8534C"/>
    <w:rsid w:val="00E87D9F"/>
    <w:rsid w:val="00E97D30"/>
    <w:rsid w:val="00EA69A8"/>
    <w:rsid w:val="00EB0613"/>
    <w:rsid w:val="00EB2E92"/>
    <w:rsid w:val="00EC604A"/>
    <w:rsid w:val="00EC7A42"/>
    <w:rsid w:val="00F10BDC"/>
    <w:rsid w:val="00F12AA2"/>
    <w:rsid w:val="00F83635"/>
    <w:rsid w:val="00F87480"/>
    <w:rsid w:val="00F94817"/>
    <w:rsid w:val="00F97BF4"/>
    <w:rsid w:val="00FA33DC"/>
    <w:rsid w:val="00FB0219"/>
    <w:rsid w:val="00FB6250"/>
    <w:rsid w:val="00FC6973"/>
    <w:rsid w:val="00FD4ABF"/>
    <w:rsid w:val="00FF05DE"/>
    <w:rsid w:val="00FF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A4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608C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C7A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 Spacing"/>
    <w:uiPriority w:val="1"/>
    <w:qFormat/>
    <w:rsid w:val="00C4240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47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79A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416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Cell">
    <w:name w:val="ConsPlusCell"/>
    <w:rsid w:val="00FB62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80784E"/>
    <w:pPr>
      <w:ind w:left="720"/>
      <w:contextualSpacing/>
    </w:pPr>
  </w:style>
  <w:style w:type="paragraph" w:customStyle="1" w:styleId="ConsPlusNonformat">
    <w:name w:val="ConsPlusNonformat"/>
    <w:rsid w:val="00627D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627D6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03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rsid w:val="007D4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090680"/>
    <w:rPr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uiPriority w:val="9"/>
    <w:semiHidden/>
    <w:rsid w:val="00D860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a">
    <w:name w:val="Body Text Indent"/>
    <w:basedOn w:val="a"/>
    <w:link w:val="ab"/>
    <w:rsid w:val="00D8608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D8608C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c">
    <w:name w:val="Body Text"/>
    <w:basedOn w:val="a"/>
    <w:link w:val="ad"/>
    <w:uiPriority w:val="99"/>
    <w:unhideWhenUsed/>
    <w:rsid w:val="00D8608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D86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890A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A4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608C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C7A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 Spacing"/>
    <w:uiPriority w:val="1"/>
    <w:qFormat/>
    <w:rsid w:val="00C4240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47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79A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416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Cell">
    <w:name w:val="ConsPlusCell"/>
    <w:rsid w:val="00FB62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80784E"/>
    <w:pPr>
      <w:ind w:left="720"/>
      <w:contextualSpacing/>
    </w:pPr>
  </w:style>
  <w:style w:type="paragraph" w:customStyle="1" w:styleId="ConsPlusNonformat">
    <w:name w:val="ConsPlusNonformat"/>
    <w:rsid w:val="00627D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627D6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03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rsid w:val="007D4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090680"/>
    <w:rPr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uiPriority w:val="9"/>
    <w:semiHidden/>
    <w:rsid w:val="00D860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a">
    <w:name w:val="Body Text Indent"/>
    <w:basedOn w:val="a"/>
    <w:link w:val="ab"/>
    <w:rsid w:val="00D8608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D8608C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c">
    <w:name w:val="Body Text"/>
    <w:basedOn w:val="a"/>
    <w:link w:val="ad"/>
    <w:uiPriority w:val="99"/>
    <w:unhideWhenUsed/>
    <w:rsid w:val="00D8608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D86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890A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Минеева Татьяна Юрьевна</dc:creator>
  <cp:lastModifiedBy>Федурина</cp:lastModifiedBy>
  <cp:revision>2</cp:revision>
  <cp:lastPrinted>2026-07-28T02:27:00Z</cp:lastPrinted>
  <dcterms:created xsi:type="dcterms:W3CDTF">2026-07-29T01:12:00Z</dcterms:created>
  <dcterms:modified xsi:type="dcterms:W3CDTF">2026-07-29T01:12:00Z</dcterms:modified>
</cp:coreProperties>
</file>